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5" w:rsidRPr="00114FF5" w:rsidRDefault="00114FF5" w:rsidP="0011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14F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Эти не</w:t>
      </w:r>
      <w:r w:rsidRPr="00114F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сложные правила помогут избежать аварий и неудобств.</w:t>
      </w:r>
    </w:p>
    <w:p w:rsidR="008374C5" w:rsidRPr="00114FF5" w:rsidRDefault="008374C5" w:rsidP="008374C5">
      <w:pPr>
        <w:pStyle w:val="1"/>
        <w:jc w:val="center"/>
        <w:rPr>
          <w:i/>
          <w:sz w:val="32"/>
          <w:szCs w:val="32"/>
        </w:rPr>
      </w:pPr>
      <w:r w:rsidRPr="00114FF5">
        <w:rPr>
          <w:i/>
          <w:sz w:val="32"/>
          <w:szCs w:val="32"/>
        </w:rPr>
        <w:t xml:space="preserve">Правила поведения </w:t>
      </w:r>
      <w:r w:rsidR="00064CB5" w:rsidRPr="00114FF5">
        <w:rPr>
          <w:i/>
          <w:sz w:val="32"/>
          <w:szCs w:val="32"/>
        </w:rPr>
        <w:t xml:space="preserve">на территории и </w:t>
      </w:r>
      <w:r w:rsidRPr="00114FF5">
        <w:rPr>
          <w:i/>
          <w:sz w:val="32"/>
          <w:szCs w:val="32"/>
        </w:rPr>
        <w:t xml:space="preserve">в </w:t>
      </w:r>
      <w:r w:rsidR="00064CB5" w:rsidRPr="00114FF5">
        <w:rPr>
          <w:i/>
          <w:sz w:val="32"/>
          <w:szCs w:val="32"/>
        </w:rPr>
        <w:t xml:space="preserve">коттеджах. 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Строго соблюдать правила пожарной безопасности.</w:t>
      </w:r>
    </w:p>
    <w:p w:rsidR="008374C5" w:rsidRPr="00114FF5" w:rsidRDefault="00DB0049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чистоту в коттедже</w:t>
      </w:r>
      <w:r w:rsidR="008374C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 территории</w:t>
      </w:r>
      <w:r w:rsidR="0015035E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Выбрасывать мусо</w:t>
      </w:r>
      <w:r w:rsidR="0015035E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строго в установленных местах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(контейнер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5035E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Уходя из дома закрывать окна, краны, выключать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свет, электробытовые</w:t>
      </w:r>
      <w:r w:rsidR="0015035E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приборы</w:t>
      </w:r>
      <w:r w:rsidR="00DB0049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5035E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закрывать дом на ключ.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Следить за сохранностью имущества, находящегося в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коттедже.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0049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случае утраты или повреждения имущества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Вам придется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возместить 100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стоимость нанесенного ущерба.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Готовить барбекю или шашлык в строго установленном месте. Не переносить мангал в другое место.</w:t>
      </w:r>
    </w:p>
    <w:p w:rsidR="002D5CA1" w:rsidRPr="00114FF5" w:rsidRDefault="002D5CA1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выезду, гость обязан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сдать коттедж и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ключи, администратору.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истечению установленного срока проживания освободить </w:t>
      </w:r>
      <w:r w:rsidR="00EF3357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коттедж.</w:t>
      </w:r>
    </w:p>
    <w:p w:rsidR="008374C5" w:rsidRPr="00114FF5" w:rsidRDefault="008374C5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освобождением коттеджа</w:t>
      </w:r>
      <w:r w:rsidR="00EF3357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D5CA1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обязательно вымыть посуду.</w:t>
      </w:r>
    </w:p>
    <w:p w:rsidR="008374C5" w:rsidRPr="00114FF5" w:rsidRDefault="00EF3357" w:rsidP="00114FF5">
      <w:pPr>
        <w:numPr>
          <w:ilvl w:val="0"/>
          <w:numId w:val="2"/>
        </w:numPr>
        <w:tabs>
          <w:tab w:val="clear" w:pos="1002"/>
          <w:tab w:val="num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выезде из коттеджа</w:t>
      </w:r>
      <w:r w:rsidR="008374C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требуется сообщить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  <w:r w:rsidR="008374C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готовности к выезду не позднее, чем за 1 час до отъезда.</w:t>
      </w:r>
    </w:p>
    <w:p w:rsidR="008374C5" w:rsidRPr="00114FF5" w:rsidRDefault="00D543F0" w:rsidP="0011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114FF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Запрещается</w:t>
      </w:r>
      <w:r w:rsidR="00064CB5" w:rsidRPr="00114FF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: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14FF5">
        <w:rPr>
          <w:rFonts w:ascii="Times New Roman" w:hAnsi="Times New Roman" w:cs="Times New Roman"/>
          <w:i/>
          <w:sz w:val="28"/>
          <w:szCs w:val="28"/>
        </w:rPr>
        <w:t xml:space="preserve">Курение в доме. </w:t>
      </w:r>
    </w:p>
    <w:p w:rsidR="00DD4DBB" w:rsidRPr="00114FF5" w:rsidRDefault="00DD4DBB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Ходить в коттедже в уличной обуви.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Бросать непогашенные сигареты и окурки</w:t>
      </w:r>
      <w:r w:rsidR="0015035E" w:rsidRPr="00114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945" w:rsidRPr="00114FF5">
        <w:rPr>
          <w:rFonts w:ascii="Times New Roman" w:hAnsi="Times New Roman" w:cs="Times New Roman"/>
          <w:i/>
          <w:sz w:val="28"/>
          <w:szCs w:val="28"/>
        </w:rPr>
        <w:t>на территории.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Приносить в дом взрывчатые, токсичные материалы, наркотики, ртуть, оружие, колющие и режущие предметы.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Разводить костры в неустановленных местах.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Оставлять без присмотра включённ</w:t>
      </w:r>
      <w:r w:rsidR="00DD4DBB" w:rsidRPr="00114FF5">
        <w:rPr>
          <w:rFonts w:ascii="Times New Roman" w:hAnsi="Times New Roman" w:cs="Times New Roman"/>
          <w:i/>
          <w:sz w:val="28"/>
          <w:szCs w:val="28"/>
        </w:rPr>
        <w:t>ые</w:t>
      </w:r>
      <w:r w:rsidR="00EF3357" w:rsidRPr="00114FF5">
        <w:rPr>
          <w:rFonts w:ascii="Times New Roman" w:hAnsi="Times New Roman" w:cs="Times New Roman"/>
          <w:i/>
          <w:sz w:val="28"/>
          <w:szCs w:val="28"/>
        </w:rPr>
        <w:t xml:space="preserve"> в сеть электробытовые</w:t>
      </w:r>
      <w:r w:rsidR="00DD4DBB" w:rsidRPr="00114FF5">
        <w:rPr>
          <w:rFonts w:ascii="Times New Roman" w:hAnsi="Times New Roman" w:cs="Times New Roman"/>
          <w:i/>
          <w:sz w:val="28"/>
          <w:szCs w:val="28"/>
        </w:rPr>
        <w:t xml:space="preserve"> приборы.</w:t>
      </w:r>
    </w:p>
    <w:p w:rsidR="008374C5" w:rsidRPr="00114FF5" w:rsidRDefault="00064CB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right="-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14FF5">
        <w:rPr>
          <w:rFonts w:ascii="Times New Roman" w:hAnsi="Times New Roman" w:cs="Times New Roman"/>
          <w:i/>
          <w:sz w:val="28"/>
          <w:szCs w:val="28"/>
        </w:rPr>
        <w:t>Использовать на</w:t>
      </w:r>
      <w:r w:rsidR="008374C5" w:rsidRPr="00114FF5">
        <w:rPr>
          <w:rFonts w:ascii="Times New Roman" w:hAnsi="Times New Roman" w:cs="Times New Roman"/>
          <w:i/>
          <w:sz w:val="28"/>
          <w:szCs w:val="28"/>
        </w:rPr>
        <w:t xml:space="preserve"> территории базы отдыха петарды, световые ракеты и </w:t>
      </w:r>
      <w:r w:rsidR="00DB4945" w:rsidRPr="00114FF5">
        <w:rPr>
          <w:rFonts w:ascii="Times New Roman" w:hAnsi="Times New Roman" w:cs="Times New Roman"/>
          <w:i/>
          <w:sz w:val="28"/>
          <w:szCs w:val="28"/>
        </w:rPr>
        <w:t>другие пиротехнические средства.</w:t>
      </w:r>
    </w:p>
    <w:p w:rsidR="008374C5" w:rsidRPr="00114FF5" w:rsidRDefault="00DD4DBB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Передвигать в</w:t>
      </w:r>
      <w:r w:rsidR="00291290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коттедже мебель и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74C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выносить ее на улицу.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Оставлять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коттедже</w:t>
      </w:r>
      <w:r w:rsidR="00291290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посторонних лиц в свое отсутствие, а также передавать им ключи.</w:t>
      </w:r>
    </w:p>
    <w:p w:rsidR="008374C5" w:rsidRPr="00114FF5" w:rsidRDefault="008374C5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Приезжать с животными</w:t>
      </w:r>
      <w:r w:rsidR="00DB494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23F69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</w:t>
      </w:r>
      <w:r w:rsidR="00DB0049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согласованию с администрацией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4DBB" w:rsidRPr="00114FF5" w:rsidRDefault="00517DBF" w:rsidP="00064CB5">
      <w:pPr>
        <w:numPr>
          <w:ilvl w:val="0"/>
          <w:numId w:val="3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426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Нарушать режим </w:t>
      </w:r>
      <w:r w:rsidR="00064CB5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тишины (</w:t>
      </w:r>
      <w:r w:rsidR="00DB4945" w:rsidRPr="00114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64CB5" w:rsidRPr="00114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D4DBB" w:rsidRPr="00114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23.00</w:t>
      </w:r>
      <w:r w:rsidR="00DD4DBB" w:rsidRPr="00114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8234E" w:rsidRDefault="00B8234E" w:rsidP="00B8234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3E6" w:rsidRDefault="003173E6" w:rsidP="00B8234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940" w:rsidRPr="00B8234E" w:rsidRDefault="00675940" w:rsidP="00B8234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5940" w:rsidRPr="00B8234E" w:rsidSect="00064CB5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D43"/>
    <w:multiLevelType w:val="multilevel"/>
    <w:tmpl w:val="A79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4574"/>
    <w:multiLevelType w:val="multilevel"/>
    <w:tmpl w:val="8402A1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" w15:restartNumberingAfterBreak="0">
    <w:nsid w:val="2E3741B2"/>
    <w:multiLevelType w:val="multilevel"/>
    <w:tmpl w:val="01E8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94FE1"/>
    <w:multiLevelType w:val="multilevel"/>
    <w:tmpl w:val="F59A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78"/>
    <w:rsid w:val="00043457"/>
    <w:rsid w:val="00064CB5"/>
    <w:rsid w:val="000A1A78"/>
    <w:rsid w:val="00113A34"/>
    <w:rsid w:val="00114FF5"/>
    <w:rsid w:val="001235D3"/>
    <w:rsid w:val="00145E82"/>
    <w:rsid w:val="0015035E"/>
    <w:rsid w:val="00153007"/>
    <w:rsid w:val="001B1B53"/>
    <w:rsid w:val="001B654D"/>
    <w:rsid w:val="001F6997"/>
    <w:rsid w:val="00216270"/>
    <w:rsid w:val="0023093A"/>
    <w:rsid w:val="00246AB3"/>
    <w:rsid w:val="00291290"/>
    <w:rsid w:val="002913E9"/>
    <w:rsid w:val="00292E0E"/>
    <w:rsid w:val="002B6F5B"/>
    <w:rsid w:val="002C1120"/>
    <w:rsid w:val="002C5F26"/>
    <w:rsid w:val="002C7105"/>
    <w:rsid w:val="002D5CA1"/>
    <w:rsid w:val="00304C0E"/>
    <w:rsid w:val="003173E6"/>
    <w:rsid w:val="0038310B"/>
    <w:rsid w:val="003B183E"/>
    <w:rsid w:val="003B1C9E"/>
    <w:rsid w:val="00486C87"/>
    <w:rsid w:val="004A007D"/>
    <w:rsid w:val="004C4255"/>
    <w:rsid w:val="004D4C6C"/>
    <w:rsid w:val="00517DBF"/>
    <w:rsid w:val="00525D70"/>
    <w:rsid w:val="00526E0B"/>
    <w:rsid w:val="00560FEC"/>
    <w:rsid w:val="005807FB"/>
    <w:rsid w:val="00590DF2"/>
    <w:rsid w:val="005C450A"/>
    <w:rsid w:val="005F62E7"/>
    <w:rsid w:val="006257A1"/>
    <w:rsid w:val="0066374E"/>
    <w:rsid w:val="006669E0"/>
    <w:rsid w:val="00667643"/>
    <w:rsid w:val="00675940"/>
    <w:rsid w:val="00687C62"/>
    <w:rsid w:val="006D2616"/>
    <w:rsid w:val="00756838"/>
    <w:rsid w:val="0080114A"/>
    <w:rsid w:val="008374C5"/>
    <w:rsid w:val="00883926"/>
    <w:rsid w:val="0089167A"/>
    <w:rsid w:val="00902742"/>
    <w:rsid w:val="00910EED"/>
    <w:rsid w:val="009166A1"/>
    <w:rsid w:val="0092196B"/>
    <w:rsid w:val="00923472"/>
    <w:rsid w:val="0096414D"/>
    <w:rsid w:val="0097075E"/>
    <w:rsid w:val="009A6322"/>
    <w:rsid w:val="009C0E9B"/>
    <w:rsid w:val="009D063F"/>
    <w:rsid w:val="00A20E5E"/>
    <w:rsid w:val="00A56B20"/>
    <w:rsid w:val="00A776A6"/>
    <w:rsid w:val="00AE3CA6"/>
    <w:rsid w:val="00B333A8"/>
    <w:rsid w:val="00B45592"/>
    <w:rsid w:val="00B8234E"/>
    <w:rsid w:val="00BF1647"/>
    <w:rsid w:val="00C2258F"/>
    <w:rsid w:val="00C47CB7"/>
    <w:rsid w:val="00C567F0"/>
    <w:rsid w:val="00C878CF"/>
    <w:rsid w:val="00C9265A"/>
    <w:rsid w:val="00CB4E76"/>
    <w:rsid w:val="00CE24BA"/>
    <w:rsid w:val="00CE6460"/>
    <w:rsid w:val="00D543F0"/>
    <w:rsid w:val="00D840D1"/>
    <w:rsid w:val="00DB0049"/>
    <w:rsid w:val="00DB4945"/>
    <w:rsid w:val="00DD4DBB"/>
    <w:rsid w:val="00E15F14"/>
    <w:rsid w:val="00E465D5"/>
    <w:rsid w:val="00E513CF"/>
    <w:rsid w:val="00E54CEB"/>
    <w:rsid w:val="00EB57C7"/>
    <w:rsid w:val="00EB5DC4"/>
    <w:rsid w:val="00EE05F0"/>
    <w:rsid w:val="00EE1712"/>
    <w:rsid w:val="00EF3357"/>
    <w:rsid w:val="00F23F69"/>
    <w:rsid w:val="00F91F3B"/>
    <w:rsid w:val="00FB07D5"/>
    <w:rsid w:val="00FB355B"/>
    <w:rsid w:val="00FB7B3F"/>
    <w:rsid w:val="00FE1533"/>
    <w:rsid w:val="00FE215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E53B"/>
  <w15:docId w15:val="{DD749BB9-AC39-4066-A427-7AD9329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78"/>
  </w:style>
  <w:style w:type="paragraph" w:styleId="1">
    <w:name w:val="heading 1"/>
    <w:basedOn w:val="a"/>
    <w:link w:val="10"/>
    <w:uiPriority w:val="9"/>
    <w:qFormat/>
    <w:rsid w:val="000A1A7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0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cp:lastPrinted>2018-04-14T10:14:00Z</cp:lastPrinted>
  <dcterms:created xsi:type="dcterms:W3CDTF">2018-12-24T07:38:00Z</dcterms:created>
  <dcterms:modified xsi:type="dcterms:W3CDTF">2018-12-24T07:53:00Z</dcterms:modified>
</cp:coreProperties>
</file>